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СОВЕТ ДЕПУТАТОВ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КУДЕЛЬНО-КЛЮЧЕВСКОГО СЕЛЬСОВЕТА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ТОГУЧИНСКОГО РАЙОНА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НОВОСИБИРСКОЙ ОБЛАСТИ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РЕШЕНИЕ</w:t>
      </w:r>
    </w:p>
    <w:p w:rsidR="00E23968" w:rsidRDefault="008170AF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Третьей</w:t>
      </w:r>
      <w:r w:rsidR="00E23968"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81488B" w:rsidP="00E23968">
      <w:pPr>
        <w:tabs>
          <w:tab w:val="left" w:pos="778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02.10</w:t>
      </w:r>
      <w:r w:rsidR="00E2396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.2020г.    </w:t>
      </w:r>
      <w:r w:rsidR="00E23968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>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1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с. Кудельный Ключ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Об избрании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секретаря </w:t>
      </w:r>
      <w:r w:rsidR="0081488B">
        <w:rPr>
          <w:rFonts w:ascii="Times New Roman" w:eastAsia="Times New Roman" w:hAnsi="Times New Roman"/>
          <w:sz w:val="28"/>
          <w:szCs w:val="24"/>
          <w:lang w:eastAsia="ru-RU"/>
        </w:rPr>
        <w:t>первой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  Совета депутатов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Кудельно-Ключевского сельсовета Тогучинского района 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Новосибирской области 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Заслушав и обсудив предложение </w:t>
      </w:r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председателя Совета депутатов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Кудельно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-Ключевского сельсовета </w:t>
      </w:r>
      <w:proofErr w:type="spellStart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Чупилина</w:t>
      </w:r>
      <w:proofErr w:type="spellEnd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 xml:space="preserve"> Виктора Викторовича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Совет депутатов Кудельно-Ключевского сельсовета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РЕШИЛ: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1.  Избрать секретарем </w:t>
      </w:r>
      <w:r w:rsidR="0081488B">
        <w:rPr>
          <w:rFonts w:ascii="Times New Roman" w:eastAsia="Times New Roman" w:hAnsi="Times New Roman"/>
          <w:sz w:val="28"/>
          <w:szCs w:val="24"/>
          <w:lang w:eastAsia="ru-RU"/>
        </w:rPr>
        <w:t>первой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 Совета депутатов Кудельно-Ключевского сельсовета Тогучинского района Новосибирской области:</w:t>
      </w:r>
    </w:p>
    <w:p w:rsidR="00E23968" w:rsidRDefault="008170AF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Суворову Аллу Николаевну.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170AF" w:rsidRDefault="008170AF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Председатель Совета депутатов</w:t>
      </w:r>
      <w:r w:rsidR="00E2396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Кудельно_Ключевского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сельсовета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района                                                                                                             Новосибирской области                                                              </w:t>
      </w:r>
      <w:proofErr w:type="spellStart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В.В.Чупилин</w:t>
      </w:r>
      <w:proofErr w:type="spellEnd"/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/>
    <w:p w:rsidR="00E23968" w:rsidRDefault="00E23968" w:rsidP="00E23968"/>
    <w:p w:rsidR="00E23968" w:rsidRDefault="00E23968" w:rsidP="00E23968"/>
    <w:p w:rsidR="00D65326" w:rsidRDefault="00D65326"/>
    <w:sectPr w:rsidR="00D65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68"/>
    <w:rsid w:val="0081488B"/>
    <w:rsid w:val="008170AF"/>
    <w:rsid w:val="00D65326"/>
    <w:rsid w:val="00E2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6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396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6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39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SSitnikova</dc:creator>
  <cp:keywords/>
  <dc:description/>
  <cp:lastModifiedBy>Kudklyuch</cp:lastModifiedBy>
  <cp:revision>4</cp:revision>
  <cp:lastPrinted>2020-11-30T08:43:00Z</cp:lastPrinted>
  <dcterms:created xsi:type="dcterms:W3CDTF">2020-10-05T05:47:00Z</dcterms:created>
  <dcterms:modified xsi:type="dcterms:W3CDTF">2021-10-21T09:00:00Z</dcterms:modified>
</cp:coreProperties>
</file>